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8E" w:rsidRDefault="005D7801">
      <w:pPr>
        <w:spacing w:line="360" w:lineRule="auto"/>
        <w:jc w:val="center"/>
        <w:rPr>
          <w:rFonts w:ascii="方正小标宋简体" w:eastAsia="方正小标宋简体" w:hAnsi="宋体" w:cs="宋体"/>
          <w:b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sz w:val="32"/>
          <w:szCs w:val="32"/>
        </w:rPr>
        <w:t>潍坊医学院2020年博士研究生诚信复试承诺书</w:t>
      </w:r>
    </w:p>
    <w:p w:rsidR="001A6A8E" w:rsidRDefault="005D7801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我是参加潍坊医学院博士研究生招生考试的考生，已阅读并了解《潍坊医学院2020年博士研究生招生考试及录取工作方案》、《潍坊医学院关于调整2020年博士招生考试考核方式的通知》、《国家教育考试违规处理办法》等有关报考规定，经认真考虑，郑重承诺以下事项：</w:t>
      </w:r>
    </w:p>
    <w:p w:rsidR="001A6A8E" w:rsidRDefault="005D7801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1.本人将严格遵守国家和学校有关研究生招生考试法规、考试纪律和考场规则，诚信复试。</w:t>
      </w:r>
    </w:p>
    <w:p w:rsidR="001A6A8E" w:rsidRDefault="005D7801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2.本人保证在报名及考试过程中，严格按照报考条件及相关政策要求选择填报志愿，如实、准确提交报考信息和各项身份认证、资格审核材料。如提供任何虚假、错误信息，本人自愿承担由此造成的一切后果。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1A6A8E" w:rsidRDefault="005D7801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3.本人知晓复试内容属于国家秘密，在网络远程复试过程中不对复试进行录音、录像或截屏，复试内容不向第三方传播或寻求帮助。</w:t>
      </w:r>
    </w:p>
    <w:p w:rsidR="001A6A8E" w:rsidRDefault="005D7801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:rsidR="001A6A8E" w:rsidRDefault="005D7801">
      <w:pPr>
        <w:spacing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如有违背上述承诺，或有其他违法、违纪、违规行为，自愿接受学校根据国家有关规定所做出的处罚决定，接受处罚。</w:t>
      </w:r>
    </w:p>
    <w:p w:rsidR="001A6A8E" w:rsidRDefault="001A6A8E">
      <w:pPr>
        <w:spacing w:line="48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:rsidR="001A6A8E" w:rsidRDefault="005D7801">
      <w:pPr>
        <w:spacing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         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</w:t>
      </w:r>
    </w:p>
    <w:p w:rsidR="001A6A8E" w:rsidRDefault="001A6A8E">
      <w:pPr>
        <w:spacing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1A6A8E" w:rsidRDefault="005D7801">
      <w:pPr>
        <w:spacing w:line="480" w:lineRule="exact"/>
        <w:ind w:firstLineChars="1850" w:firstLine="518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承诺人：</w:t>
      </w:r>
    </w:p>
    <w:p w:rsidR="001A6A8E" w:rsidRDefault="005D7801">
      <w:pPr>
        <w:spacing w:line="480" w:lineRule="exact"/>
        <w:ind w:firstLineChars="1850" w:firstLine="5180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身份证号：</w:t>
      </w:r>
    </w:p>
    <w:p w:rsidR="001A6A8E" w:rsidRDefault="005D7801">
      <w:pPr>
        <w:spacing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      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    年   月   日</w:t>
      </w:r>
    </w:p>
    <w:p w:rsidR="001A6A8E" w:rsidRDefault="001A6A8E">
      <w:pPr>
        <w:spacing w:line="4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1A6A8E" w:rsidSect="000B13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94" w:rsidRDefault="00C11D94">
      <w:r>
        <w:separator/>
      </w:r>
    </w:p>
  </w:endnote>
  <w:endnote w:type="continuationSeparator" w:id="0">
    <w:p w:rsidR="00C11D94" w:rsidRDefault="00C1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311"/>
      <w:docPartObj>
        <w:docPartGallery w:val="AutoText"/>
      </w:docPartObj>
    </w:sdtPr>
    <w:sdtEndPr/>
    <w:sdtContent>
      <w:p w:rsidR="001A6A8E" w:rsidRDefault="00371ACB">
        <w:pPr>
          <w:pStyle w:val="a3"/>
          <w:jc w:val="center"/>
        </w:pPr>
        <w:r>
          <w:fldChar w:fldCharType="begin"/>
        </w:r>
        <w:r w:rsidR="005D7801">
          <w:instrText xml:space="preserve"> PAGE   \* MERGEFORMAT </w:instrText>
        </w:r>
        <w:r>
          <w:fldChar w:fldCharType="separate"/>
        </w:r>
        <w:r w:rsidR="00C31110" w:rsidRPr="00C3111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A6A8E" w:rsidRDefault="001A6A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94" w:rsidRDefault="00C11D94">
      <w:r>
        <w:separator/>
      </w:r>
    </w:p>
  </w:footnote>
  <w:footnote w:type="continuationSeparator" w:id="0">
    <w:p w:rsidR="00C11D94" w:rsidRDefault="00C1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6F2"/>
    <w:rsid w:val="0001591D"/>
    <w:rsid w:val="00030AE5"/>
    <w:rsid w:val="000321E1"/>
    <w:rsid w:val="00072275"/>
    <w:rsid w:val="000B1300"/>
    <w:rsid w:val="001618AD"/>
    <w:rsid w:val="00174BC5"/>
    <w:rsid w:val="001A5E9B"/>
    <w:rsid w:val="001A6A8E"/>
    <w:rsid w:val="001B408D"/>
    <w:rsid w:val="00235DCD"/>
    <w:rsid w:val="00250A06"/>
    <w:rsid w:val="00256BFB"/>
    <w:rsid w:val="003243D2"/>
    <w:rsid w:val="003320C7"/>
    <w:rsid w:val="00366E5A"/>
    <w:rsid w:val="00371ACB"/>
    <w:rsid w:val="003B7A4F"/>
    <w:rsid w:val="004D187C"/>
    <w:rsid w:val="004E4E51"/>
    <w:rsid w:val="00501143"/>
    <w:rsid w:val="005D7801"/>
    <w:rsid w:val="00610A01"/>
    <w:rsid w:val="00626D5D"/>
    <w:rsid w:val="006405C0"/>
    <w:rsid w:val="00682315"/>
    <w:rsid w:val="00696741"/>
    <w:rsid w:val="006A333F"/>
    <w:rsid w:val="00730E68"/>
    <w:rsid w:val="00754CB8"/>
    <w:rsid w:val="007912E3"/>
    <w:rsid w:val="007C639A"/>
    <w:rsid w:val="008E5559"/>
    <w:rsid w:val="0094428B"/>
    <w:rsid w:val="00990212"/>
    <w:rsid w:val="009A6AC8"/>
    <w:rsid w:val="00A40987"/>
    <w:rsid w:val="00A475D3"/>
    <w:rsid w:val="00A6626F"/>
    <w:rsid w:val="00AB3886"/>
    <w:rsid w:val="00B81B47"/>
    <w:rsid w:val="00B95926"/>
    <w:rsid w:val="00BF33F2"/>
    <w:rsid w:val="00C11D94"/>
    <w:rsid w:val="00C12A83"/>
    <w:rsid w:val="00C24E00"/>
    <w:rsid w:val="00C274A5"/>
    <w:rsid w:val="00C31110"/>
    <w:rsid w:val="00C42240"/>
    <w:rsid w:val="00C90AF2"/>
    <w:rsid w:val="00D03A5B"/>
    <w:rsid w:val="00D066F2"/>
    <w:rsid w:val="00D172A6"/>
    <w:rsid w:val="00D369DD"/>
    <w:rsid w:val="00D56B93"/>
    <w:rsid w:val="00D93E83"/>
    <w:rsid w:val="00E07334"/>
    <w:rsid w:val="00E23BB3"/>
    <w:rsid w:val="00E4367B"/>
    <w:rsid w:val="00EA1D5D"/>
    <w:rsid w:val="00F106E4"/>
    <w:rsid w:val="00F601D3"/>
    <w:rsid w:val="00F60923"/>
    <w:rsid w:val="154C6C54"/>
    <w:rsid w:val="196419E3"/>
    <w:rsid w:val="3D9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1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1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B1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0B1300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B13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130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320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20C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7C639A"/>
    <w:pPr>
      <w:ind w:firstLineChars="200" w:firstLine="420"/>
    </w:pPr>
  </w:style>
  <w:style w:type="paragraph" w:styleId="a9">
    <w:name w:val="Body Text Indent"/>
    <w:basedOn w:val="a"/>
    <w:link w:val="Char2"/>
    <w:qFormat/>
    <w:rsid w:val="00D93E83"/>
    <w:pPr>
      <w:ind w:left="630" w:hangingChars="300" w:hanging="63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9"/>
    <w:rsid w:val="00D93E83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jianggd</cp:lastModifiedBy>
  <cp:revision>29</cp:revision>
  <dcterms:created xsi:type="dcterms:W3CDTF">2020-06-05T06:13:00Z</dcterms:created>
  <dcterms:modified xsi:type="dcterms:W3CDTF">2020-06-08T03:14:00Z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